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996" w14:textId="6D756AB7" w:rsidR="00EF7B35" w:rsidRPr="00EE3C89" w:rsidRDefault="00285C69">
      <w:pPr>
        <w:rPr>
          <w:b/>
          <w:bCs/>
          <w:sz w:val="24"/>
          <w:szCs w:val="24"/>
        </w:rPr>
      </w:pPr>
      <w:r w:rsidRPr="00285C69">
        <w:rPr>
          <w:b/>
          <w:bCs/>
          <w:sz w:val="48"/>
          <w:szCs w:val="48"/>
        </w:rPr>
        <w:t xml:space="preserve">Freie Yogagruppen </w:t>
      </w:r>
      <w:r w:rsidRPr="00EE3C89">
        <w:rPr>
          <w:b/>
          <w:bCs/>
          <w:sz w:val="24"/>
          <w:szCs w:val="24"/>
        </w:rPr>
        <w:t xml:space="preserve">(Stand: </w:t>
      </w:r>
      <w:r w:rsidR="000D503C">
        <w:rPr>
          <w:b/>
          <w:bCs/>
          <w:sz w:val="24"/>
          <w:szCs w:val="24"/>
        </w:rPr>
        <w:t>Juni</w:t>
      </w:r>
      <w:r w:rsidR="003A1538">
        <w:rPr>
          <w:b/>
          <w:bCs/>
          <w:sz w:val="24"/>
          <w:szCs w:val="24"/>
        </w:rPr>
        <w:t xml:space="preserve"> 2026)</w:t>
      </w:r>
    </w:p>
    <w:p w14:paraId="661A4B90" w14:textId="19D1BFE3" w:rsidR="00285C69" w:rsidRDefault="00285C69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19075A" w14:paraId="4B48FB69" w14:textId="77777777" w:rsidTr="0019075A">
        <w:tc>
          <w:tcPr>
            <w:tcW w:w="3020" w:type="dxa"/>
          </w:tcPr>
          <w:p w14:paraId="0B013CB9" w14:textId="66A98D88" w:rsidR="0019075A" w:rsidRPr="00285C69" w:rsidRDefault="0019075A">
            <w:pPr>
              <w:rPr>
                <w:b/>
                <w:bCs/>
                <w:sz w:val="28"/>
                <w:szCs w:val="28"/>
              </w:rPr>
            </w:pPr>
            <w:r w:rsidRPr="00285C69">
              <w:rPr>
                <w:b/>
                <w:bCs/>
                <w:sz w:val="28"/>
                <w:szCs w:val="28"/>
              </w:rPr>
              <w:t>Übungsleiterin</w:t>
            </w:r>
          </w:p>
        </w:tc>
        <w:tc>
          <w:tcPr>
            <w:tcW w:w="6473" w:type="dxa"/>
          </w:tcPr>
          <w:p w14:paraId="498347AB" w14:textId="2BA66E00" w:rsidR="0019075A" w:rsidRPr="00285C69" w:rsidRDefault="0019075A">
            <w:pPr>
              <w:rPr>
                <w:b/>
                <w:bCs/>
                <w:sz w:val="28"/>
                <w:szCs w:val="28"/>
              </w:rPr>
            </w:pPr>
            <w:r w:rsidRPr="00285C69">
              <w:rPr>
                <w:b/>
                <w:bCs/>
                <w:sz w:val="28"/>
                <w:szCs w:val="28"/>
              </w:rPr>
              <w:t>Gruppe</w:t>
            </w:r>
          </w:p>
        </w:tc>
      </w:tr>
      <w:tr w:rsidR="0019075A" w14:paraId="008ADF96" w14:textId="77777777" w:rsidTr="0019075A">
        <w:tc>
          <w:tcPr>
            <w:tcW w:w="3020" w:type="dxa"/>
          </w:tcPr>
          <w:p w14:paraId="39267A24" w14:textId="77777777" w:rsidR="0066105D" w:rsidRDefault="0066105D"/>
          <w:p w14:paraId="62F6AD1F" w14:textId="4E5F4D54" w:rsidR="0019075A" w:rsidRDefault="0019075A">
            <w:r>
              <w:t>Sandra Bertele</w:t>
            </w:r>
          </w:p>
        </w:tc>
        <w:tc>
          <w:tcPr>
            <w:tcW w:w="6473" w:type="dxa"/>
          </w:tcPr>
          <w:p w14:paraId="70471BD4" w14:textId="77777777" w:rsidR="0066105D" w:rsidRDefault="0066105D"/>
          <w:p w14:paraId="1DE7118F" w14:textId="14287CC4" w:rsidR="0019075A" w:rsidRDefault="0019075A">
            <w:r>
              <w:t>Gemeindezentrum Peter + Paul</w:t>
            </w:r>
          </w:p>
          <w:p w14:paraId="3718F44E" w14:textId="77777777" w:rsidR="0019075A" w:rsidRDefault="0019075A">
            <w:r>
              <w:t>Auf der Heide 3</w:t>
            </w:r>
          </w:p>
          <w:p w14:paraId="031FC073" w14:textId="77777777" w:rsidR="0019075A" w:rsidRDefault="0019075A">
            <w:r>
              <w:t>73431 Aalen</w:t>
            </w:r>
          </w:p>
          <w:p w14:paraId="4CC6D3A9" w14:textId="77777777" w:rsidR="0019075A" w:rsidRDefault="0019075A"/>
          <w:p w14:paraId="23E07850" w14:textId="70C8EE96" w:rsidR="0019075A" w:rsidRDefault="0019075A">
            <w:r>
              <w:t>Dienstag, 08.30 Uhr – 09.30 Uhr</w:t>
            </w:r>
          </w:p>
          <w:p w14:paraId="2C5C6DD5" w14:textId="0EA31AAD" w:rsidR="0019075A" w:rsidRDefault="0019075A"/>
        </w:tc>
      </w:tr>
      <w:tr w:rsidR="0019075A" w14:paraId="78748BFE" w14:textId="77777777" w:rsidTr="0019075A">
        <w:tc>
          <w:tcPr>
            <w:tcW w:w="3020" w:type="dxa"/>
          </w:tcPr>
          <w:p w14:paraId="6AB061A5" w14:textId="77777777" w:rsidR="0066105D" w:rsidRDefault="0066105D"/>
          <w:p w14:paraId="6AB01EFC" w14:textId="73038FCB" w:rsidR="0019075A" w:rsidRDefault="0019075A">
            <w:r>
              <w:t>Gabriele Schwarzmeier</w:t>
            </w:r>
          </w:p>
        </w:tc>
        <w:tc>
          <w:tcPr>
            <w:tcW w:w="6473" w:type="dxa"/>
          </w:tcPr>
          <w:p w14:paraId="689F4499" w14:textId="77777777" w:rsidR="0066105D" w:rsidRDefault="0066105D"/>
          <w:p w14:paraId="35D52364" w14:textId="0B9EDD5F" w:rsidR="0019075A" w:rsidRDefault="0019075A">
            <w:r>
              <w:t>Bürgerhaus Wasseralfingen</w:t>
            </w:r>
          </w:p>
          <w:p w14:paraId="55CFE5BF" w14:textId="7654EB1D" w:rsidR="000D503C" w:rsidRDefault="000D503C">
            <w:r>
              <w:t>Raum der Vereine</w:t>
            </w:r>
          </w:p>
          <w:p w14:paraId="6F0E494E" w14:textId="7D62E008" w:rsidR="000D503C" w:rsidRDefault="000D503C">
            <w:r>
              <w:t>2. Stock</w:t>
            </w:r>
          </w:p>
          <w:p w14:paraId="1C23D27A" w14:textId="05E8B2B4" w:rsidR="000D503C" w:rsidRDefault="000D503C">
            <w:proofErr w:type="spellStart"/>
            <w:r>
              <w:t>Stefansplatz</w:t>
            </w:r>
            <w:proofErr w:type="spellEnd"/>
            <w:r>
              <w:t xml:space="preserve"> 5</w:t>
            </w:r>
          </w:p>
          <w:p w14:paraId="17FB62CF" w14:textId="1857AF98" w:rsidR="000D503C" w:rsidRDefault="000D503C">
            <w:r>
              <w:t>73433 Aalen-Wasseralfingen</w:t>
            </w:r>
          </w:p>
          <w:p w14:paraId="0B88225C" w14:textId="77777777" w:rsidR="0019075A" w:rsidRDefault="0019075A"/>
          <w:p w14:paraId="0D062749" w14:textId="77777777" w:rsidR="0019075A" w:rsidRDefault="0019075A">
            <w:r>
              <w:t>Donnerstag, 15.00 Uhr – 16.00 Uhr</w:t>
            </w:r>
          </w:p>
          <w:p w14:paraId="26496F15" w14:textId="77777777" w:rsidR="0019075A" w:rsidRDefault="0019075A">
            <w:r>
              <w:t>Donnerstag, 16.15 Uhr – 17.15 Uhr</w:t>
            </w:r>
          </w:p>
          <w:p w14:paraId="01A18ACF" w14:textId="34C28A89" w:rsidR="0019075A" w:rsidRDefault="0019075A"/>
        </w:tc>
      </w:tr>
      <w:tr w:rsidR="000D503C" w14:paraId="1E22F5BF" w14:textId="77777777" w:rsidTr="0019075A">
        <w:tc>
          <w:tcPr>
            <w:tcW w:w="3020" w:type="dxa"/>
          </w:tcPr>
          <w:p w14:paraId="5EE0F4C2" w14:textId="7ECF3967" w:rsidR="000D503C" w:rsidRDefault="000D503C">
            <w:r>
              <w:t>Elke Kiesewetter</w:t>
            </w:r>
          </w:p>
          <w:p w14:paraId="520DDA5D" w14:textId="77777777" w:rsidR="000D503C" w:rsidRDefault="000D503C"/>
          <w:p w14:paraId="112B445F" w14:textId="77777777" w:rsidR="000D503C" w:rsidRDefault="000D503C"/>
        </w:tc>
        <w:tc>
          <w:tcPr>
            <w:tcW w:w="6473" w:type="dxa"/>
          </w:tcPr>
          <w:p w14:paraId="600308A9" w14:textId="77777777" w:rsidR="000D503C" w:rsidRDefault="000D503C" w:rsidP="000D503C">
            <w:r>
              <w:t>Bürgerhaus Wasseralfingen</w:t>
            </w:r>
          </w:p>
          <w:p w14:paraId="6F702018" w14:textId="77777777" w:rsidR="000D503C" w:rsidRDefault="000D503C" w:rsidP="000D503C">
            <w:r>
              <w:t>Raum der Vereine</w:t>
            </w:r>
          </w:p>
          <w:p w14:paraId="3B8C3DB8" w14:textId="77777777" w:rsidR="000D503C" w:rsidRDefault="000D503C" w:rsidP="000D503C">
            <w:r>
              <w:t>2. Stock</w:t>
            </w:r>
          </w:p>
          <w:p w14:paraId="0E287F35" w14:textId="77777777" w:rsidR="000D503C" w:rsidRDefault="000D503C" w:rsidP="000D503C">
            <w:proofErr w:type="spellStart"/>
            <w:r>
              <w:t>Stefansplatz</w:t>
            </w:r>
            <w:proofErr w:type="spellEnd"/>
            <w:r>
              <w:t xml:space="preserve"> 5</w:t>
            </w:r>
          </w:p>
          <w:p w14:paraId="42A4D30B" w14:textId="77777777" w:rsidR="000D503C" w:rsidRDefault="000D503C" w:rsidP="000D503C">
            <w:r>
              <w:t>73433 Aalen-Wasseralfingen</w:t>
            </w:r>
          </w:p>
          <w:p w14:paraId="07B7E331" w14:textId="77777777" w:rsidR="000D503C" w:rsidRDefault="000D503C"/>
          <w:p w14:paraId="16276E63" w14:textId="67A93598" w:rsidR="000D503C" w:rsidRDefault="000D503C">
            <w:r>
              <w:t>Montag, 10.30 Uhr – 11.30 Uhr</w:t>
            </w:r>
            <w:r w:rsidR="009F193A">
              <w:t xml:space="preserve"> </w:t>
            </w:r>
          </w:p>
          <w:p w14:paraId="471B79FA" w14:textId="61F28CA3" w:rsidR="009F193A" w:rsidRDefault="009F193A">
            <w:r>
              <w:t>Montag, 11.40 Uhr – 12.40 Uhr</w:t>
            </w:r>
          </w:p>
          <w:p w14:paraId="43EAB4B2" w14:textId="106DF76B" w:rsidR="000D503C" w:rsidRDefault="000D503C"/>
        </w:tc>
      </w:tr>
    </w:tbl>
    <w:p w14:paraId="1EBB2283" w14:textId="77777777" w:rsidR="00285C69" w:rsidRDefault="00285C69"/>
    <w:sectPr w:rsidR="00285C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9"/>
    <w:rsid w:val="00065CDA"/>
    <w:rsid w:val="000D503C"/>
    <w:rsid w:val="00172B1C"/>
    <w:rsid w:val="0018172D"/>
    <w:rsid w:val="0019075A"/>
    <w:rsid w:val="001D363C"/>
    <w:rsid w:val="00285C69"/>
    <w:rsid w:val="003469A4"/>
    <w:rsid w:val="003742B9"/>
    <w:rsid w:val="003A1538"/>
    <w:rsid w:val="003F16D7"/>
    <w:rsid w:val="004C58AF"/>
    <w:rsid w:val="00640E20"/>
    <w:rsid w:val="0066105D"/>
    <w:rsid w:val="006B6F46"/>
    <w:rsid w:val="008E78EB"/>
    <w:rsid w:val="009F193A"/>
    <w:rsid w:val="00D44BC6"/>
    <w:rsid w:val="00DB0C33"/>
    <w:rsid w:val="00EE3C89"/>
    <w:rsid w:val="00EF7B35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95A9"/>
  <w15:chartTrackingRefBased/>
  <w15:docId w15:val="{2E67A8B5-83B4-465D-8C11-342DE6A5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01FC163FDDC439F14974EF46D6805" ma:contentTypeVersion="15" ma:contentTypeDescription="Ein neues Dokument erstellen." ma:contentTypeScope="" ma:versionID="7a1bf53bc6c46690d115a500bb32e882">
  <xsd:schema xmlns:xsd="http://www.w3.org/2001/XMLSchema" xmlns:xs="http://www.w3.org/2001/XMLSchema" xmlns:p="http://schemas.microsoft.com/office/2006/metadata/properties" xmlns:ns3="32ce3784-29f1-43f7-a229-a5d9676dac52" targetNamespace="http://schemas.microsoft.com/office/2006/metadata/properties" ma:root="true" ma:fieldsID="9073332a7742d534fff1a2e581b3c1ed" ns3:_="">
    <xsd:import namespace="32ce3784-29f1-43f7-a229-a5d9676dac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3784-29f1-43f7-a229-a5d9676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ce3784-29f1-43f7-a229-a5d9676dac52" xsi:nil="true"/>
  </documentManagement>
</p:properties>
</file>

<file path=customXml/itemProps1.xml><?xml version="1.0" encoding="utf-8"?>
<ds:datastoreItem xmlns:ds="http://schemas.openxmlformats.org/officeDocument/2006/customXml" ds:itemID="{37061829-E0E7-4F98-9C74-555BEAF3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3784-29f1-43f7-a229-a5d9676da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E647E-4E11-46EA-8B9A-A3A159015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10CAC-CBDB-4DF5-85D1-D5D63EA1E540}">
  <ds:schemaRefs>
    <ds:schemaRef ds:uri="http://schemas.microsoft.com/office/2006/metadata/properties"/>
    <ds:schemaRef ds:uri="http://schemas.microsoft.com/office/infopath/2007/PartnerControls"/>
    <ds:schemaRef ds:uri="32ce3784-29f1-43f7-a229-a5d9676da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BOS gGmbH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Biccari, Stefan</dc:creator>
  <cp:keywords/>
  <dc:description/>
  <cp:lastModifiedBy>Di Biccari, Stefan</cp:lastModifiedBy>
  <cp:revision>3</cp:revision>
  <cp:lastPrinted>2026-03-06T11:13:00Z</cp:lastPrinted>
  <dcterms:created xsi:type="dcterms:W3CDTF">2026-05-22T06:29:00Z</dcterms:created>
  <dcterms:modified xsi:type="dcterms:W3CDTF">2026-06-23T09:39:00Z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0x0101006CD01FC163FDDC439F14974EF46D6805</vt:lpwstr>
  </property>
</Properties>
</file>